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E7" w:rsidRPr="00C92F89" w:rsidRDefault="005D6D94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5E7" w:rsidRPr="00616ADA" w:rsidRDefault="002165E7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2165E7" w:rsidRPr="00616ADA" w:rsidRDefault="002165E7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2165E7" w:rsidRDefault="002165E7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2165E7" w:rsidRPr="00C102F6" w:rsidRDefault="002165E7" w:rsidP="00C102F6"/>
    <w:p w:rsidR="002165E7" w:rsidRPr="00616ADA" w:rsidRDefault="002165E7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13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12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</w:t>
      </w:r>
      <w:r>
        <w:rPr>
          <w:b w:val="0"/>
          <w:sz w:val="24"/>
        </w:rPr>
        <w:t>199</w:t>
      </w:r>
    </w:p>
    <w:p w:rsidR="002165E7" w:rsidRPr="00616ADA" w:rsidRDefault="002165E7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2165E7" w:rsidRPr="00616ADA" w:rsidRDefault="002165E7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присвоении адреса</w:t>
      </w:r>
    </w:p>
    <w:p w:rsidR="002165E7" w:rsidRPr="00616ADA" w:rsidRDefault="002165E7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10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2165E7" w:rsidRDefault="002165E7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связи с разделом земельного участка с кадастровым номером 43:30:420304:235 с адресом: </w:t>
      </w:r>
      <w:r w:rsidRPr="001463FB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Счастливая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14 на участки с кадастровыми номерами 43:30:420304:1158 и 43:30:420304:1159:</w:t>
      </w:r>
    </w:p>
    <w:p w:rsidR="002165E7" w:rsidRPr="004B7292" w:rsidRDefault="002165E7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аннулировать адрес земельного участка с кадастровым номером 43:30:420304:235 -  </w:t>
      </w:r>
      <w:r w:rsidRPr="001463FB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Счастливая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 xml:space="preserve">14, уникальный номер в ГАР </w:t>
      </w:r>
      <w:r>
        <w:rPr>
          <w:rFonts w:ascii="Times New Roman" w:hAnsi="Times New Roman" w:cs="Times New Roman"/>
          <w:sz w:val="24"/>
          <w:szCs w:val="24"/>
          <w:lang w:val="en-US"/>
        </w:rPr>
        <w:t>ecba</w:t>
      </w:r>
      <w:r w:rsidRPr="004B729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fa</w:t>
      </w:r>
      <w:r w:rsidRPr="004B7292">
        <w:rPr>
          <w:rFonts w:ascii="Times New Roman" w:hAnsi="Times New Roman" w:cs="Times New Roman"/>
          <w:sz w:val="24"/>
          <w:szCs w:val="24"/>
        </w:rPr>
        <w:t>7-138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7292">
        <w:rPr>
          <w:rFonts w:ascii="Times New Roman" w:hAnsi="Times New Roman" w:cs="Times New Roman"/>
          <w:sz w:val="24"/>
          <w:szCs w:val="24"/>
        </w:rPr>
        <w:t>-4022=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7292">
        <w:rPr>
          <w:rFonts w:ascii="Times New Roman" w:hAnsi="Times New Roman" w:cs="Times New Roman"/>
          <w:sz w:val="24"/>
          <w:szCs w:val="24"/>
        </w:rPr>
        <w:t>161-3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B729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7292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  <w:lang w:val="en-US"/>
        </w:rPr>
        <w:t>cde</w:t>
      </w:r>
      <w:r w:rsidRPr="004B729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7292">
        <w:rPr>
          <w:rFonts w:ascii="Times New Roman" w:hAnsi="Times New Roman" w:cs="Times New Roman"/>
          <w:sz w:val="24"/>
          <w:szCs w:val="24"/>
        </w:rPr>
        <w:t>8,</w:t>
      </w:r>
    </w:p>
    <w:p w:rsidR="002165E7" w:rsidRDefault="002165E7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 п</w:t>
      </w:r>
      <w:r w:rsidRPr="001463FB">
        <w:rPr>
          <w:rFonts w:ascii="Times New Roman" w:hAnsi="Times New Roman" w:cs="Times New Roman"/>
          <w:sz w:val="24"/>
          <w:szCs w:val="24"/>
        </w:rPr>
        <w:t>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420304:1159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Счасливая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14а,</w:t>
      </w:r>
    </w:p>
    <w:p w:rsidR="002165E7" w:rsidRDefault="002165E7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</w:t>
      </w:r>
      <w:r w:rsidRPr="001463FB">
        <w:rPr>
          <w:rFonts w:ascii="Times New Roman" w:hAnsi="Times New Roman" w:cs="Times New Roman"/>
          <w:sz w:val="24"/>
          <w:szCs w:val="24"/>
        </w:rPr>
        <w:t>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420304:1159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Счасливая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14б</w:t>
      </w:r>
    </w:p>
    <w:p w:rsidR="002165E7" w:rsidRPr="001463FB" w:rsidRDefault="002165E7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463FB">
        <w:rPr>
          <w:rFonts w:ascii="Times New Roman" w:hAnsi="Times New Roman" w:cs="Times New Roman"/>
          <w:sz w:val="24"/>
          <w:szCs w:val="24"/>
        </w:rPr>
        <w:t>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420304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1159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Счастливая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14а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2165E7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2165E7" w:rsidRPr="00616ADA" w:rsidRDefault="002165E7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5E7" w:rsidRPr="00616ADA" w:rsidRDefault="002165E7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5E7" w:rsidRPr="00616ADA" w:rsidRDefault="002165E7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2165E7" w:rsidRDefault="002165E7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2165E7" w:rsidSect="00C102F6">
      <w:pgSz w:w="11906" w:h="16838"/>
      <w:pgMar w:top="107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0E2B52"/>
    <w:rsid w:val="001315C3"/>
    <w:rsid w:val="00135E14"/>
    <w:rsid w:val="001463FB"/>
    <w:rsid w:val="001B5DA3"/>
    <w:rsid w:val="001C723F"/>
    <w:rsid w:val="001C7972"/>
    <w:rsid w:val="00215822"/>
    <w:rsid w:val="002165E7"/>
    <w:rsid w:val="002173F1"/>
    <w:rsid w:val="00220F45"/>
    <w:rsid w:val="00240A03"/>
    <w:rsid w:val="00242151"/>
    <w:rsid w:val="00261784"/>
    <w:rsid w:val="00295CB8"/>
    <w:rsid w:val="002E2710"/>
    <w:rsid w:val="00343819"/>
    <w:rsid w:val="003A5A88"/>
    <w:rsid w:val="003D0A66"/>
    <w:rsid w:val="003E5CF4"/>
    <w:rsid w:val="00401918"/>
    <w:rsid w:val="004268F9"/>
    <w:rsid w:val="0043640A"/>
    <w:rsid w:val="00460924"/>
    <w:rsid w:val="004B7292"/>
    <w:rsid w:val="004B7725"/>
    <w:rsid w:val="004F4B1B"/>
    <w:rsid w:val="0054038F"/>
    <w:rsid w:val="005C26F7"/>
    <w:rsid w:val="005D6D94"/>
    <w:rsid w:val="00616ADA"/>
    <w:rsid w:val="00625CFA"/>
    <w:rsid w:val="0068623A"/>
    <w:rsid w:val="00733DCF"/>
    <w:rsid w:val="007C7533"/>
    <w:rsid w:val="007D1493"/>
    <w:rsid w:val="007D1990"/>
    <w:rsid w:val="00814A09"/>
    <w:rsid w:val="008173D5"/>
    <w:rsid w:val="00825108"/>
    <w:rsid w:val="00880714"/>
    <w:rsid w:val="008F2DC2"/>
    <w:rsid w:val="008F30BB"/>
    <w:rsid w:val="008F40D7"/>
    <w:rsid w:val="0092226F"/>
    <w:rsid w:val="00924A56"/>
    <w:rsid w:val="00936DFB"/>
    <w:rsid w:val="00943899"/>
    <w:rsid w:val="00981DE3"/>
    <w:rsid w:val="009A0A11"/>
    <w:rsid w:val="009B4E8B"/>
    <w:rsid w:val="009D2625"/>
    <w:rsid w:val="00A43197"/>
    <w:rsid w:val="00AD1B61"/>
    <w:rsid w:val="00B32B01"/>
    <w:rsid w:val="00BD2877"/>
    <w:rsid w:val="00C102F6"/>
    <w:rsid w:val="00C42A2D"/>
    <w:rsid w:val="00C44063"/>
    <w:rsid w:val="00C815A5"/>
    <w:rsid w:val="00C83AE5"/>
    <w:rsid w:val="00C85325"/>
    <w:rsid w:val="00C90A6B"/>
    <w:rsid w:val="00C92F89"/>
    <w:rsid w:val="00D44F43"/>
    <w:rsid w:val="00E11DB2"/>
    <w:rsid w:val="00E568D0"/>
    <w:rsid w:val="00E8044C"/>
    <w:rsid w:val="00E84540"/>
    <w:rsid w:val="00E87CC0"/>
    <w:rsid w:val="00EA3DBB"/>
    <w:rsid w:val="00F05508"/>
    <w:rsid w:val="00F97DE9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7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2025-01-10T11:23:00Z</cp:lastPrinted>
  <dcterms:created xsi:type="dcterms:W3CDTF">2025-01-10T11:24:00Z</dcterms:created>
  <dcterms:modified xsi:type="dcterms:W3CDTF">2025-01-10T11:24:00Z</dcterms:modified>
</cp:coreProperties>
</file>